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08" w:rsidRDefault="00357C08" w:rsidP="00635CE4">
      <w:pPr>
        <w:spacing w:after="0" w:line="240" w:lineRule="auto"/>
        <w:ind w:left="-851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ПРОТОКОЛ  КОНТРОЛЬНО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-ПЕРЕВОДНЫХ ИСПЫТАНИЙ ОБУЧАЮЩИХСЯ МБУДО СДЮСШОР №3 </w:t>
      </w:r>
      <w:r w:rsidR="00635CE4">
        <w:rPr>
          <w:rFonts w:asciiTheme="majorHAnsi" w:hAnsiTheme="majorHAnsi"/>
          <w:b/>
          <w:sz w:val="28"/>
          <w:szCs w:val="28"/>
        </w:rPr>
        <w:t>ИМ. В.Н. ТИХОНОВА</w:t>
      </w:r>
    </w:p>
    <w:p w:rsidR="00357C08" w:rsidRDefault="00357C08" w:rsidP="00635CE4">
      <w:pPr>
        <w:spacing w:after="0" w:line="240" w:lineRule="auto"/>
        <w:ind w:left="-851"/>
        <w:rPr>
          <w:rFonts w:asciiTheme="majorHAnsi" w:hAnsiTheme="majorHAnsi"/>
          <w:sz w:val="28"/>
          <w:szCs w:val="28"/>
        </w:rPr>
      </w:pP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9B0BF7">
        <w:rPr>
          <w:rFonts w:asciiTheme="majorHAnsi" w:hAnsiTheme="majorHAnsi"/>
          <w:sz w:val="28"/>
          <w:szCs w:val="28"/>
          <w:u w:val="single"/>
        </w:rPr>
        <w:tab/>
        <w:t>ПЛАВАНИЕ</w:t>
      </w:r>
      <w:r w:rsidRPr="00034EFA">
        <w:rPr>
          <w:rFonts w:asciiTheme="majorHAnsi" w:hAnsiTheme="majorHAnsi"/>
          <w:sz w:val="28"/>
          <w:szCs w:val="28"/>
          <w:u w:val="single"/>
        </w:rPr>
        <w:t>_______________</w:t>
      </w:r>
      <w:bookmarkStart w:id="0" w:name="_GoBack"/>
      <w:bookmarkEnd w:id="0"/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19"/>
        <w:gridCol w:w="3275"/>
        <w:gridCol w:w="850"/>
        <w:gridCol w:w="709"/>
        <w:gridCol w:w="1276"/>
        <w:gridCol w:w="709"/>
        <w:gridCol w:w="850"/>
        <w:gridCol w:w="709"/>
        <w:gridCol w:w="850"/>
        <w:gridCol w:w="993"/>
        <w:gridCol w:w="708"/>
        <w:gridCol w:w="945"/>
        <w:gridCol w:w="1040"/>
        <w:gridCol w:w="850"/>
        <w:gridCol w:w="992"/>
      </w:tblGrid>
      <w:tr w:rsidR="009B0BF7" w:rsidRPr="00AC77B1" w:rsidTr="00E05C84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9B0BF7" w:rsidRPr="00AC77B1" w:rsidRDefault="009B0BF7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5" w:type="dxa"/>
            <w:vMerge w:val="restart"/>
            <w:vAlign w:val="center"/>
          </w:tcPr>
          <w:p w:rsidR="009B0BF7" w:rsidRPr="00AC77B1" w:rsidRDefault="009B0BF7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gridSpan w:val="4"/>
          </w:tcPr>
          <w:p w:rsidR="009B0BF7" w:rsidRPr="00034EFA" w:rsidRDefault="009B0BF7" w:rsidP="00357C08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ОФП</w:t>
            </w:r>
          </w:p>
        </w:tc>
        <w:tc>
          <w:tcPr>
            <w:tcW w:w="3402" w:type="dxa"/>
            <w:gridSpan w:val="4"/>
          </w:tcPr>
          <w:p w:rsidR="009B0BF7" w:rsidRPr="00034EFA" w:rsidRDefault="009B0BF7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СФП</w:t>
            </w:r>
          </w:p>
        </w:tc>
        <w:tc>
          <w:tcPr>
            <w:tcW w:w="2693" w:type="dxa"/>
            <w:gridSpan w:val="3"/>
          </w:tcPr>
          <w:p w:rsidR="009B0BF7" w:rsidRPr="00034EFA" w:rsidRDefault="009B0BF7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ТТП</w:t>
            </w:r>
          </w:p>
        </w:tc>
        <w:tc>
          <w:tcPr>
            <w:tcW w:w="850" w:type="dxa"/>
          </w:tcPr>
          <w:p w:rsidR="009B0BF7" w:rsidRPr="00034EFA" w:rsidRDefault="009B0BF7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B0BF7" w:rsidRPr="00D84F51" w:rsidRDefault="009B0BF7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</w:tc>
      </w:tr>
      <w:tr w:rsidR="00540682" w:rsidTr="00E05C84">
        <w:trPr>
          <w:cantSplit/>
          <w:trHeight w:val="2102"/>
        </w:trPr>
        <w:tc>
          <w:tcPr>
            <w:tcW w:w="519" w:type="dxa"/>
            <w:vMerge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  <w:vMerge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40682" w:rsidRPr="00903089" w:rsidRDefault="00540682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709" w:type="dxa"/>
            <w:textDirection w:val="btLr"/>
          </w:tcPr>
          <w:p w:rsidR="00540682" w:rsidRPr="00903089" w:rsidRDefault="00540682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Подтягивание на перекладине, раз</w:t>
            </w:r>
          </w:p>
        </w:tc>
        <w:tc>
          <w:tcPr>
            <w:tcW w:w="1276" w:type="dxa"/>
            <w:textDirection w:val="btLr"/>
          </w:tcPr>
          <w:p w:rsidR="00540682" w:rsidRPr="00903089" w:rsidRDefault="00540682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Бросок набивного мяча 1 кг из-за головы в положении сидя, м</w:t>
            </w:r>
          </w:p>
        </w:tc>
        <w:tc>
          <w:tcPr>
            <w:tcW w:w="709" w:type="dxa"/>
            <w:textDirection w:val="btLr"/>
          </w:tcPr>
          <w:p w:rsidR="00540682" w:rsidRPr="00903089" w:rsidRDefault="00540682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Челночный бег 3*10</w:t>
            </w:r>
            <w:proofErr w:type="gramStart"/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м,  с</w:t>
            </w:r>
            <w:proofErr w:type="gramEnd"/>
          </w:p>
        </w:tc>
        <w:tc>
          <w:tcPr>
            <w:tcW w:w="850" w:type="dxa"/>
            <w:textDirection w:val="btLr"/>
          </w:tcPr>
          <w:p w:rsidR="00540682" w:rsidRPr="00903089" w:rsidRDefault="00540682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Статическая сила при имитации гребка на суше; кг</w:t>
            </w:r>
          </w:p>
        </w:tc>
        <w:tc>
          <w:tcPr>
            <w:tcW w:w="709" w:type="dxa"/>
            <w:textDirection w:val="btLr"/>
          </w:tcPr>
          <w:p w:rsidR="00540682" w:rsidRPr="00903089" w:rsidRDefault="00540682" w:rsidP="006D4205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Сила тяги воды на привязи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540682" w:rsidRPr="00903089" w:rsidRDefault="00540682" w:rsidP="00E549D2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Наклон вперед, стоя на возвышении</w:t>
            </w:r>
          </w:p>
        </w:tc>
        <w:tc>
          <w:tcPr>
            <w:tcW w:w="993" w:type="dxa"/>
            <w:textDirection w:val="btLr"/>
          </w:tcPr>
          <w:p w:rsidR="00540682" w:rsidRPr="00903089" w:rsidRDefault="00540682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Выкрут</w:t>
            </w:r>
            <w:proofErr w:type="spellEnd"/>
            <w:r w:rsidRPr="00903089">
              <w:rPr>
                <w:rFonts w:asciiTheme="majorHAnsi" w:hAnsiTheme="majorHAnsi"/>
                <w:b/>
                <w:sz w:val="20"/>
                <w:szCs w:val="20"/>
              </w:rPr>
              <w:t xml:space="preserve"> прямых рук вперед-назад (ширина хвата); см</w:t>
            </w:r>
          </w:p>
        </w:tc>
        <w:tc>
          <w:tcPr>
            <w:tcW w:w="708" w:type="dxa"/>
            <w:textDirection w:val="btLr"/>
          </w:tcPr>
          <w:p w:rsidR="00540682" w:rsidRPr="00903089" w:rsidRDefault="00540682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Длина скольжения, м</w:t>
            </w:r>
          </w:p>
        </w:tc>
        <w:tc>
          <w:tcPr>
            <w:tcW w:w="945" w:type="dxa"/>
            <w:textDirection w:val="btLr"/>
          </w:tcPr>
          <w:p w:rsidR="00540682" w:rsidRPr="00903089" w:rsidRDefault="00540682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Время скольжения 9м, с</w:t>
            </w:r>
          </w:p>
        </w:tc>
        <w:tc>
          <w:tcPr>
            <w:tcW w:w="1040" w:type="dxa"/>
            <w:textDirection w:val="btLr"/>
          </w:tcPr>
          <w:p w:rsidR="00540682" w:rsidRPr="00903089" w:rsidRDefault="00540682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Техника плавания, стартов и поворотов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540682" w:rsidRDefault="00540682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7C08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992" w:type="dxa"/>
            <w:textDirection w:val="btLr"/>
            <w:vAlign w:val="center"/>
          </w:tcPr>
          <w:p w:rsidR="00540682" w:rsidRPr="00D84F51" w:rsidRDefault="00540682" w:rsidP="005020A9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 w:rsidRPr="00D84F5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(сдано/</w:t>
            </w:r>
            <w:r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не сдано)</w:t>
            </w: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0682" w:rsidTr="00E05C84">
        <w:tc>
          <w:tcPr>
            <w:tcW w:w="519" w:type="dxa"/>
          </w:tcPr>
          <w:p w:rsidR="00540682" w:rsidRPr="00391D88" w:rsidRDefault="00540682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682" w:rsidRPr="006D4205" w:rsidRDefault="00540682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682" w:rsidRDefault="00540682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635CE4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2947"/>
    <w:rsid w:val="00034EFA"/>
    <w:rsid w:val="001415B8"/>
    <w:rsid w:val="00182842"/>
    <w:rsid w:val="002B1BB7"/>
    <w:rsid w:val="00357C08"/>
    <w:rsid w:val="00391D88"/>
    <w:rsid w:val="00540682"/>
    <w:rsid w:val="005531EC"/>
    <w:rsid w:val="00635CE4"/>
    <w:rsid w:val="0068131A"/>
    <w:rsid w:val="0068594E"/>
    <w:rsid w:val="006D4205"/>
    <w:rsid w:val="00783F42"/>
    <w:rsid w:val="00862C52"/>
    <w:rsid w:val="008B699A"/>
    <w:rsid w:val="00903089"/>
    <w:rsid w:val="009768E5"/>
    <w:rsid w:val="009B07B0"/>
    <w:rsid w:val="009B0BF7"/>
    <w:rsid w:val="009C108E"/>
    <w:rsid w:val="00AC77B1"/>
    <w:rsid w:val="00AF3F5D"/>
    <w:rsid w:val="00B079EE"/>
    <w:rsid w:val="00C05319"/>
    <w:rsid w:val="00C6170F"/>
    <w:rsid w:val="00C7383B"/>
    <w:rsid w:val="00D80688"/>
    <w:rsid w:val="00D84F51"/>
    <w:rsid w:val="00DC7E28"/>
    <w:rsid w:val="00DC7E3B"/>
    <w:rsid w:val="00E05C84"/>
    <w:rsid w:val="00E549D2"/>
    <w:rsid w:val="00E55503"/>
    <w:rsid w:val="00EF1935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6032"/>
  <w15:docId w15:val="{FABC773B-E1B7-4010-BF80-6970E91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Юлия Козлова</cp:lastModifiedBy>
  <cp:revision>7</cp:revision>
  <cp:lastPrinted>2016-03-22T08:17:00Z</cp:lastPrinted>
  <dcterms:created xsi:type="dcterms:W3CDTF">2016-04-26T13:21:00Z</dcterms:created>
  <dcterms:modified xsi:type="dcterms:W3CDTF">2017-10-04T08:59:00Z</dcterms:modified>
</cp:coreProperties>
</file>